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0C" w:rsidRPr="00040830" w:rsidRDefault="00AD700C" w:rsidP="00AD7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830">
        <w:rPr>
          <w:rFonts w:ascii="Times New Roman" w:hAnsi="Times New Roman" w:cs="Times New Roman"/>
          <w:sz w:val="28"/>
          <w:szCs w:val="28"/>
        </w:rPr>
        <w:t>Информация</w:t>
      </w:r>
    </w:p>
    <w:p w:rsidR="00AD700C" w:rsidRPr="00040830" w:rsidRDefault="00AD700C" w:rsidP="00AD7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830"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AD700C" w:rsidRPr="00040830" w:rsidRDefault="00AD700C" w:rsidP="00AD7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830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AD700C" w:rsidRPr="00040830" w:rsidRDefault="00AD700C" w:rsidP="00AD700C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0830">
        <w:rPr>
          <w:rFonts w:ascii="Times New Roman" w:hAnsi="Times New Roman" w:cs="Times New Roman"/>
          <w:sz w:val="28"/>
          <w:szCs w:val="28"/>
          <w:u w:val="single"/>
        </w:rPr>
        <w:t>Муниципальное предприятие «Комплекс – Плюс» сельского поселения Горноправдинск</w:t>
      </w:r>
    </w:p>
    <w:p w:rsidR="00AD700C" w:rsidRDefault="00AD700C" w:rsidP="00AD70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0830">
        <w:rPr>
          <w:rFonts w:ascii="Times New Roman" w:hAnsi="Times New Roman" w:cs="Times New Roman"/>
          <w:sz w:val="20"/>
          <w:szCs w:val="20"/>
        </w:rPr>
        <w:t>(наименование муниципального учреждения, муниципального унитарного предприятия)</w:t>
      </w:r>
    </w:p>
    <w:p w:rsidR="00AD700C" w:rsidRDefault="00AD700C" w:rsidP="00AD70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D700C" w:rsidRPr="00234E2F" w:rsidRDefault="00AD700C" w:rsidP="00AD7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E2F">
        <w:rPr>
          <w:rFonts w:ascii="Times New Roman" w:hAnsi="Times New Roman" w:cs="Times New Roman"/>
          <w:b/>
          <w:sz w:val="24"/>
          <w:szCs w:val="24"/>
        </w:rPr>
        <w:t>за 2017 год</w:t>
      </w:r>
    </w:p>
    <w:p w:rsidR="00AD700C" w:rsidRDefault="00AD700C" w:rsidP="00AD70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"/>
        <w:gridCol w:w="3273"/>
        <w:gridCol w:w="2694"/>
        <w:gridCol w:w="3367"/>
      </w:tblGrid>
      <w:tr w:rsidR="009019F7" w:rsidRPr="00300221" w:rsidTr="009019F7">
        <w:trPr>
          <w:trHeight w:val="835"/>
        </w:trPr>
        <w:tc>
          <w:tcPr>
            <w:tcW w:w="1074" w:type="dxa"/>
          </w:tcPr>
          <w:p w:rsidR="009019F7" w:rsidRPr="00300221" w:rsidRDefault="009019F7" w:rsidP="0086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9F7" w:rsidRPr="00300221" w:rsidRDefault="009019F7" w:rsidP="0086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3002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0022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73" w:type="dxa"/>
          </w:tcPr>
          <w:p w:rsidR="009019F7" w:rsidRDefault="009019F7" w:rsidP="0086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9F7" w:rsidRDefault="009019F7" w:rsidP="0086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9019F7" w:rsidRPr="00300221" w:rsidRDefault="009019F7" w:rsidP="0090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019F7" w:rsidRPr="00300221" w:rsidRDefault="009019F7" w:rsidP="0086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9F7" w:rsidRPr="00300221" w:rsidRDefault="009019F7" w:rsidP="00EA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367" w:type="dxa"/>
          </w:tcPr>
          <w:p w:rsidR="009019F7" w:rsidRPr="00300221" w:rsidRDefault="009019F7" w:rsidP="0086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9F7" w:rsidRPr="00300221" w:rsidRDefault="009019F7" w:rsidP="0086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9019F7" w:rsidRPr="00300221" w:rsidTr="009019F7">
        <w:trPr>
          <w:trHeight w:val="300"/>
        </w:trPr>
        <w:tc>
          <w:tcPr>
            <w:tcW w:w="1074" w:type="dxa"/>
          </w:tcPr>
          <w:p w:rsidR="009019F7" w:rsidRPr="00300221" w:rsidRDefault="009019F7" w:rsidP="0023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</w:tcPr>
          <w:p w:rsidR="009019F7" w:rsidRDefault="009019F7" w:rsidP="00901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9F7" w:rsidRPr="00300221" w:rsidRDefault="009019F7" w:rsidP="00494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019F7" w:rsidRDefault="009019F7" w:rsidP="0090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9F7" w:rsidRPr="00300221" w:rsidRDefault="009019F7" w:rsidP="0090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367" w:type="dxa"/>
          </w:tcPr>
          <w:p w:rsidR="009019F7" w:rsidRDefault="009019F7" w:rsidP="00EA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9F7" w:rsidRPr="00300221" w:rsidRDefault="009019F7" w:rsidP="00EA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56255,58</w:t>
            </w:r>
          </w:p>
        </w:tc>
      </w:tr>
      <w:tr w:rsidR="009019F7" w:rsidRPr="00300221" w:rsidTr="009019F7">
        <w:trPr>
          <w:trHeight w:val="1080"/>
        </w:trPr>
        <w:tc>
          <w:tcPr>
            <w:tcW w:w="1074" w:type="dxa"/>
          </w:tcPr>
          <w:p w:rsidR="009019F7" w:rsidRDefault="009019F7" w:rsidP="0023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9F7" w:rsidRDefault="009019F7" w:rsidP="0023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3" w:type="dxa"/>
          </w:tcPr>
          <w:p w:rsidR="009019F7" w:rsidRDefault="009019F7" w:rsidP="00901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9F7" w:rsidRDefault="009019F7" w:rsidP="00901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019F7" w:rsidRDefault="009019F7" w:rsidP="0090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9F7" w:rsidRDefault="009019F7" w:rsidP="0090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367" w:type="dxa"/>
          </w:tcPr>
          <w:p w:rsidR="009019F7" w:rsidRDefault="009019F7" w:rsidP="00EA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9F7" w:rsidRDefault="009019F7" w:rsidP="00EA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54433,49</w:t>
            </w:r>
          </w:p>
        </w:tc>
      </w:tr>
      <w:tr w:rsidR="009019F7" w:rsidRPr="00300221" w:rsidTr="009019F7">
        <w:trPr>
          <w:trHeight w:val="1170"/>
        </w:trPr>
        <w:tc>
          <w:tcPr>
            <w:tcW w:w="1074" w:type="dxa"/>
          </w:tcPr>
          <w:p w:rsidR="009019F7" w:rsidRDefault="009019F7" w:rsidP="0023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9F7" w:rsidRDefault="009019F7" w:rsidP="0023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9F7" w:rsidRPr="00300221" w:rsidRDefault="009019F7" w:rsidP="0023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3" w:type="dxa"/>
          </w:tcPr>
          <w:p w:rsidR="009019F7" w:rsidRDefault="009019F7" w:rsidP="00901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9F7" w:rsidRPr="00300221" w:rsidRDefault="009019F7" w:rsidP="00494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9019F7" w:rsidRDefault="009019F7" w:rsidP="0090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9F7" w:rsidRPr="00300221" w:rsidRDefault="009019F7" w:rsidP="0090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1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367" w:type="dxa"/>
          </w:tcPr>
          <w:p w:rsidR="009019F7" w:rsidRDefault="009019F7" w:rsidP="00EA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9F7" w:rsidRPr="00300221" w:rsidRDefault="009019F7" w:rsidP="0090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44819,20</w:t>
            </w:r>
          </w:p>
        </w:tc>
      </w:tr>
      <w:tr w:rsidR="009019F7" w:rsidRPr="00300221" w:rsidTr="009019F7">
        <w:trPr>
          <w:trHeight w:val="1113"/>
        </w:trPr>
        <w:tc>
          <w:tcPr>
            <w:tcW w:w="1074" w:type="dxa"/>
          </w:tcPr>
          <w:p w:rsidR="009019F7" w:rsidRDefault="009019F7" w:rsidP="0023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9F7" w:rsidRPr="00300221" w:rsidRDefault="009019F7" w:rsidP="00EA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3" w:type="dxa"/>
          </w:tcPr>
          <w:p w:rsidR="009019F7" w:rsidRDefault="009019F7" w:rsidP="00901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9F7" w:rsidRPr="00300221" w:rsidRDefault="009019F7" w:rsidP="00901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Анатольевна</w:t>
            </w:r>
          </w:p>
        </w:tc>
        <w:tc>
          <w:tcPr>
            <w:tcW w:w="2694" w:type="dxa"/>
          </w:tcPr>
          <w:p w:rsidR="009019F7" w:rsidRDefault="009019F7" w:rsidP="0090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9F7" w:rsidRPr="00300221" w:rsidRDefault="009019F7" w:rsidP="0090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3367" w:type="dxa"/>
          </w:tcPr>
          <w:p w:rsidR="009019F7" w:rsidRDefault="009019F7" w:rsidP="00EA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9F7" w:rsidRPr="00300221" w:rsidRDefault="009019F7" w:rsidP="00EA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30884,96</w:t>
            </w:r>
          </w:p>
        </w:tc>
      </w:tr>
    </w:tbl>
    <w:p w:rsidR="00AD700C" w:rsidRDefault="00AD700C" w:rsidP="00AD7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00C" w:rsidRDefault="00AD700C" w:rsidP="00AD7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00C" w:rsidRPr="00040830" w:rsidRDefault="00AD700C" w:rsidP="00AD7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B6C" w:rsidRDefault="00480B6C"/>
    <w:p w:rsidR="00AF3E2C" w:rsidRDefault="00AF3E2C"/>
    <w:p w:rsidR="00AF3E2C" w:rsidRDefault="00AF3E2C"/>
    <w:p w:rsidR="00AF3E2C" w:rsidRDefault="00AF3E2C"/>
    <w:p w:rsidR="00AF3E2C" w:rsidRDefault="00AF3E2C"/>
    <w:p w:rsidR="00AF3E2C" w:rsidRDefault="00AF3E2C"/>
    <w:p w:rsidR="00AF3E2C" w:rsidRDefault="00AF3E2C"/>
    <w:p w:rsidR="00AF3E2C" w:rsidRDefault="00AF3E2C"/>
    <w:p w:rsidR="00AF3E2C" w:rsidRDefault="00AF3E2C"/>
    <w:p w:rsidR="009019F7" w:rsidRDefault="009019F7"/>
    <w:p w:rsidR="009019F7" w:rsidRDefault="009019F7"/>
    <w:p w:rsidR="009019F7" w:rsidRDefault="009019F7"/>
    <w:p w:rsidR="009019F7" w:rsidRDefault="009019F7"/>
    <w:sectPr w:rsidR="009019F7" w:rsidSect="00480B6C">
      <w:pgSz w:w="11906" w:h="16838"/>
      <w:pgMar w:top="1134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0C"/>
    <w:rsid w:val="00075301"/>
    <w:rsid w:val="0018442F"/>
    <w:rsid w:val="00234E2F"/>
    <w:rsid w:val="00466327"/>
    <w:rsid w:val="00480B6C"/>
    <w:rsid w:val="00494154"/>
    <w:rsid w:val="006431D6"/>
    <w:rsid w:val="009019F7"/>
    <w:rsid w:val="009167BB"/>
    <w:rsid w:val="00AD700C"/>
    <w:rsid w:val="00AF3E2C"/>
    <w:rsid w:val="00B80D17"/>
    <w:rsid w:val="00EA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00C"/>
  </w:style>
  <w:style w:type="paragraph" w:styleId="1">
    <w:name w:val="heading 1"/>
    <w:basedOn w:val="a"/>
    <w:link w:val="10"/>
    <w:uiPriority w:val="9"/>
    <w:qFormat/>
    <w:rsid w:val="00184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84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4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8442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184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00C"/>
  </w:style>
  <w:style w:type="paragraph" w:styleId="1">
    <w:name w:val="heading 1"/>
    <w:basedOn w:val="a"/>
    <w:link w:val="10"/>
    <w:uiPriority w:val="9"/>
    <w:qFormat/>
    <w:rsid w:val="00184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84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4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8442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184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barkina</dc:creator>
  <cp:lastModifiedBy>Валентина Владимиров</cp:lastModifiedBy>
  <cp:revision>3</cp:revision>
  <dcterms:created xsi:type="dcterms:W3CDTF">2020-10-28T04:48:00Z</dcterms:created>
  <dcterms:modified xsi:type="dcterms:W3CDTF">2020-10-28T04:48:00Z</dcterms:modified>
</cp:coreProperties>
</file>